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55275B" w:rsidRDefault="0055275B" w:rsidP="008C30E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8C30E0" w:rsidRPr="0055275B">
        <w:rPr>
          <w:rFonts w:ascii="Times New Roman" w:hAnsi="Times New Roman"/>
          <w:sz w:val="24"/>
          <w:szCs w:val="24"/>
          <w:vertAlign w:val="superscript"/>
        </w:rPr>
        <w:t>Vieno iš tėvų (globėjų) vardas, pavardė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5275B" w:rsidRPr="008C30E0" w:rsidRDefault="0055275B" w:rsidP="00981328">
      <w:pPr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55275B">
        <w:rPr>
          <w:rFonts w:ascii="Times New Roman" w:hAnsi="Times New Roman"/>
          <w:sz w:val="24"/>
          <w:szCs w:val="24"/>
        </w:rPr>
        <w:t>Vėjelis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</w:p>
    <w:p w:rsidR="008C30E0" w:rsidRPr="008C30E0" w:rsidRDefault="008C30E0" w:rsidP="0098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55275B" w:rsidRPr="008C30E0" w:rsidRDefault="0055275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8C30E0" w:rsidP="00552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55275B">
        <w:rPr>
          <w:rFonts w:ascii="Times New Roman" w:hAnsi="Times New Roman"/>
          <w:sz w:val="24"/>
          <w:szCs w:val="24"/>
        </w:rPr>
        <w:t>19-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55275B" w:rsidRPr="008C30E0" w:rsidRDefault="0055275B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</w:t>
      </w:r>
      <w:r w:rsidR="0055275B"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 xml:space="preserve">..........................................., lankantis(-i) </w:t>
      </w:r>
    </w:p>
    <w:p w:rsidR="008C30E0" w:rsidRPr="0055275B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</w:t>
      </w:r>
      <w:r w:rsidR="0055275B"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>.......</w:t>
      </w:r>
      <w:r w:rsidR="0055275B">
        <w:rPr>
          <w:rFonts w:ascii="Times New Roman" w:hAnsi="Times New Roman"/>
          <w:sz w:val="24"/>
          <w:szCs w:val="24"/>
        </w:rPr>
        <w:t xml:space="preserve">......  </w:t>
      </w:r>
      <w:r w:rsidRPr="008C30E0">
        <w:rPr>
          <w:rFonts w:ascii="Times New Roman" w:hAnsi="Times New Roman"/>
          <w:sz w:val="24"/>
          <w:szCs w:val="24"/>
        </w:rPr>
        <w:t>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="00615770">
        <w:rPr>
          <w:rFonts w:ascii="Times New Roman" w:hAnsi="Times New Roman"/>
          <w:sz w:val="24"/>
          <w:szCs w:val="24"/>
        </w:rPr>
        <w:t>metų ...................... mėnesio .........</w:t>
      </w:r>
      <w:r w:rsidR="0055275B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</w:t>
      </w:r>
      <w:r w:rsidR="0055275B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mėnesio ..........dienos.</w:t>
      </w:r>
    </w:p>
    <w:p w:rsidR="0055275B" w:rsidRPr="008C30E0" w:rsidRDefault="0055275B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98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55275B" w:rsidRDefault="008C30E0" w:rsidP="0098132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55275B">
        <w:rPr>
          <w:rFonts w:ascii="Times New Roman" w:hAnsi="Times New Roman"/>
          <w:sz w:val="24"/>
          <w:szCs w:val="24"/>
        </w:rPr>
        <w:t xml:space="preserve">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>Parašas</w:t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</w:t>
      </w:r>
      <w:r w:rsidR="0055275B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615770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  Vardas, Pavardė </w:t>
      </w:r>
    </w:p>
    <w:p w:rsidR="00981328" w:rsidRDefault="00981328" w:rsidP="00B50C02">
      <w:pPr>
        <w:pBdr>
          <w:bottom w:val="dashed" w:sz="4" w:space="1" w:color="BFBFBF" w:themeColor="background1" w:themeShade="BF"/>
        </w:pBdr>
        <w:spacing w:after="0"/>
        <w:rPr>
          <w:rFonts w:ascii="Times New Roman" w:hAnsi="Times New Roman"/>
          <w:sz w:val="24"/>
          <w:szCs w:val="24"/>
        </w:rPr>
      </w:pPr>
    </w:p>
    <w:p w:rsidR="00EC2030" w:rsidRDefault="00EC2030" w:rsidP="00B50C02">
      <w:pPr>
        <w:pBdr>
          <w:bottom w:val="dashed" w:sz="4" w:space="1" w:color="BFBFBF" w:themeColor="background1" w:themeShade="BF"/>
        </w:pBd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0C02" w:rsidRDefault="00B50C02" w:rsidP="00B50C02">
      <w:pPr>
        <w:pBdr>
          <w:bottom w:val="dashed" w:sz="4" w:space="1" w:color="BFBFBF" w:themeColor="background1" w:themeShade="BF"/>
        </w:pBdr>
        <w:spacing w:after="0"/>
        <w:rPr>
          <w:rFonts w:ascii="Times New Roman" w:hAnsi="Times New Roman"/>
          <w:sz w:val="24"/>
          <w:szCs w:val="24"/>
        </w:rPr>
      </w:pPr>
    </w:p>
    <w:p w:rsidR="00981328" w:rsidRPr="00B50C02" w:rsidRDefault="00981328" w:rsidP="00981328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EC2030" w:rsidRDefault="00EC2030" w:rsidP="00981328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81328" w:rsidRDefault="00981328" w:rsidP="009813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328" w:rsidRPr="0055275B" w:rsidRDefault="00981328" w:rsidP="0098132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55275B">
        <w:rPr>
          <w:rFonts w:ascii="Times New Roman" w:hAnsi="Times New Roman"/>
          <w:sz w:val="24"/>
          <w:szCs w:val="24"/>
          <w:vertAlign w:val="superscript"/>
        </w:rPr>
        <w:t>Vieno iš tėvų (globėjų) vardas, pavardė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81328" w:rsidRPr="008C30E0" w:rsidRDefault="00981328" w:rsidP="00981328">
      <w:pPr>
        <w:rPr>
          <w:rFonts w:ascii="Times New Roman" w:hAnsi="Times New Roman"/>
          <w:sz w:val="24"/>
          <w:szCs w:val="24"/>
        </w:rPr>
      </w:pPr>
    </w:p>
    <w:p w:rsidR="00981328" w:rsidRPr="008C30E0" w:rsidRDefault="00981328" w:rsidP="0098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>
        <w:rPr>
          <w:rFonts w:ascii="Times New Roman" w:hAnsi="Times New Roman"/>
          <w:sz w:val="24"/>
          <w:szCs w:val="24"/>
        </w:rPr>
        <w:t>Vėjelis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981328" w:rsidRPr="008C30E0" w:rsidRDefault="00981328" w:rsidP="0098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</w:p>
    <w:p w:rsidR="00981328" w:rsidRPr="008C30E0" w:rsidRDefault="00981328" w:rsidP="0098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328" w:rsidRPr="008C30E0" w:rsidRDefault="00981328" w:rsidP="0098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981328" w:rsidRDefault="00981328" w:rsidP="0098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981328" w:rsidRPr="008C30E0" w:rsidRDefault="00981328" w:rsidP="0098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28" w:rsidRPr="008C30E0" w:rsidRDefault="00981328" w:rsidP="00981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19-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981328" w:rsidRPr="008C30E0" w:rsidRDefault="00981328" w:rsidP="00981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981328" w:rsidRPr="008C30E0" w:rsidRDefault="00981328" w:rsidP="009813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1328" w:rsidRPr="008C30E0" w:rsidRDefault="00981328" w:rsidP="0098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 xml:space="preserve">..........................................., lankantis(-i) </w:t>
      </w:r>
    </w:p>
    <w:p w:rsidR="00981328" w:rsidRPr="0055275B" w:rsidRDefault="00981328" w:rsidP="0098132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(vardas, pavardė)                         </w:t>
      </w:r>
    </w:p>
    <w:p w:rsidR="00981328" w:rsidRDefault="00981328" w:rsidP="00981328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......  </w:t>
      </w:r>
      <w:r w:rsidRPr="008C30E0">
        <w:rPr>
          <w:rFonts w:ascii="Times New Roman" w:hAnsi="Times New Roman"/>
          <w:sz w:val="24"/>
          <w:szCs w:val="24"/>
        </w:rPr>
        <w:t>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</w:t>
      </w:r>
      <w:r w:rsidR="00615770">
        <w:rPr>
          <w:rFonts w:ascii="Times New Roman" w:hAnsi="Times New Roman"/>
          <w:sz w:val="24"/>
          <w:szCs w:val="24"/>
        </w:rPr>
        <w:t>.........</w:t>
      </w:r>
      <w:r w:rsidRPr="008C30E0">
        <w:rPr>
          <w:rFonts w:ascii="Times New Roman" w:hAnsi="Times New Roman"/>
          <w:sz w:val="24"/>
          <w:szCs w:val="24"/>
        </w:rPr>
        <w:t>..</w:t>
      </w:r>
      <w:r w:rsidR="00615770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mėnesio 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mėnesio ..........dienos.</w:t>
      </w:r>
    </w:p>
    <w:p w:rsidR="00981328" w:rsidRPr="008C30E0" w:rsidRDefault="00981328" w:rsidP="00981328">
      <w:pPr>
        <w:jc w:val="both"/>
        <w:rPr>
          <w:rFonts w:ascii="Times New Roman" w:hAnsi="Times New Roman"/>
          <w:sz w:val="24"/>
          <w:szCs w:val="24"/>
        </w:rPr>
      </w:pPr>
    </w:p>
    <w:p w:rsidR="00981328" w:rsidRPr="008C30E0" w:rsidRDefault="00981328" w:rsidP="0098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CC6662" w:rsidRPr="00981328" w:rsidRDefault="00981328" w:rsidP="0098132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>Parašas</w:t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615770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   Vardas, Pavardė </w:t>
      </w:r>
    </w:p>
    <w:sectPr w:rsidR="00CC6662" w:rsidRPr="00981328" w:rsidSect="00981328">
      <w:pgSz w:w="11907" w:h="16839" w:code="9"/>
      <w:pgMar w:top="113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082A86"/>
    <w:rsid w:val="003248FC"/>
    <w:rsid w:val="0055275B"/>
    <w:rsid w:val="00615770"/>
    <w:rsid w:val="008C30E0"/>
    <w:rsid w:val="00981328"/>
    <w:rsid w:val="00B50C02"/>
    <w:rsid w:val="00CC6662"/>
    <w:rsid w:val="00E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C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C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Rastine</cp:lastModifiedBy>
  <cp:revision>6</cp:revision>
  <cp:lastPrinted>2019-10-14T11:15:00Z</cp:lastPrinted>
  <dcterms:created xsi:type="dcterms:W3CDTF">2019-09-17T12:43:00Z</dcterms:created>
  <dcterms:modified xsi:type="dcterms:W3CDTF">2019-10-14T11:21:00Z</dcterms:modified>
</cp:coreProperties>
</file>